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74B0" w:rsidRPr="009074B0">
        <w:rPr>
          <w:rFonts w:ascii="Times New Roman" w:hAnsi="Times New Roman" w:cs="Times New Roman"/>
          <w:sz w:val="28"/>
          <w:szCs w:val="28"/>
        </w:rPr>
        <w:t>UA-2021-04-14-006329-c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1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E135CA" w:rsidRPr="00E135CA">
        <w:rPr>
          <w:rFonts w:ascii="Times New Roman" w:hAnsi="Times New Roman" w:cs="Times New Roman"/>
          <w:sz w:val="28"/>
          <w:szCs w:val="28"/>
        </w:rPr>
        <w:t>м. Новий Буг, проспект Ярослава Мудрого, 7</w:t>
      </w:r>
    </w:p>
    <w:p w:rsidR="00E135CA" w:rsidRDefault="00E135CA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31DD1"/>
    <w:rsid w:val="0018336E"/>
    <w:rsid w:val="001D07F6"/>
    <w:rsid w:val="00217252"/>
    <w:rsid w:val="002300E8"/>
    <w:rsid w:val="002366E7"/>
    <w:rsid w:val="002979A8"/>
    <w:rsid w:val="002A4070"/>
    <w:rsid w:val="002E39A8"/>
    <w:rsid w:val="002F169A"/>
    <w:rsid w:val="002F2F94"/>
    <w:rsid w:val="00300EA0"/>
    <w:rsid w:val="00323B0A"/>
    <w:rsid w:val="003516F3"/>
    <w:rsid w:val="003B76D8"/>
    <w:rsid w:val="003D1DFD"/>
    <w:rsid w:val="003E0D24"/>
    <w:rsid w:val="004024DD"/>
    <w:rsid w:val="00416722"/>
    <w:rsid w:val="00460896"/>
    <w:rsid w:val="004B2969"/>
    <w:rsid w:val="00524194"/>
    <w:rsid w:val="005412DB"/>
    <w:rsid w:val="00550021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02EFB"/>
    <w:rsid w:val="009074B0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135CA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2426F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2021-08-18T13:29:00Z</cp:lastPrinted>
  <dcterms:created xsi:type="dcterms:W3CDTF">2021-08-18T13:31:00Z</dcterms:created>
  <dcterms:modified xsi:type="dcterms:W3CDTF">2021-08-18T13:31:00Z</dcterms:modified>
</cp:coreProperties>
</file>